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2B1D" w:rsidRDefault="00194C96" w:rsidP="001F6949">
      <w:pPr>
        <w:outlineLvl w:val="0"/>
      </w:pPr>
      <w:r w:rsidRPr="009060A6">
        <w:rPr>
          <w:rFonts w:ascii="Marker Felt" w:hAnsi="Marker Felt"/>
          <w:sz w:val="28"/>
        </w:rPr>
        <w:t>Calendrier Basket-HA / Saison 2016-2017</w:t>
      </w:r>
      <w:r w:rsidR="001F6949">
        <w:tab/>
      </w:r>
      <w:r w:rsidR="001F6949">
        <w:tab/>
      </w:r>
      <w:r w:rsidR="001F6949">
        <w:tab/>
      </w:r>
      <w:r w:rsidR="001F6949">
        <w:tab/>
      </w:r>
      <w:r w:rsidR="001F6949">
        <w:tab/>
      </w:r>
      <w:r w:rsidR="001F6949">
        <w:tab/>
      </w:r>
      <w:r w:rsidR="001F6949">
        <w:tab/>
      </w:r>
      <w:r w:rsidR="001F6949">
        <w:tab/>
      </w:r>
      <w:r w:rsidR="00252B1D">
        <w:t>Gymnase Bergson, ru</w:t>
      </w:r>
      <w:r>
        <w:t>e de la barre,      49000 ANGERS</w:t>
      </w:r>
    </w:p>
    <w:tbl>
      <w:tblPr>
        <w:tblStyle w:val="Grille"/>
        <w:tblW w:w="0" w:type="auto"/>
        <w:tblLayout w:type="fixed"/>
        <w:tblLook w:val="00BF"/>
      </w:tblPr>
      <w:tblGrid>
        <w:gridCol w:w="1809"/>
        <w:gridCol w:w="2694"/>
        <w:gridCol w:w="850"/>
        <w:gridCol w:w="4111"/>
      </w:tblGrid>
      <w:tr w:rsidR="00940425" w:rsidTr="001F6949">
        <w:trPr>
          <w:trHeight w:val="606"/>
        </w:trPr>
        <w:tc>
          <w:tcPr>
            <w:tcW w:w="1809" w:type="dxa"/>
            <w:shd w:val="clear" w:color="auto" w:fill="C6D9F1" w:themeFill="text2" w:themeFillTint="33"/>
          </w:tcPr>
          <w:p w:rsidR="00940425" w:rsidRPr="003518BE" w:rsidRDefault="00EE4102" w:rsidP="003518BE">
            <w:pPr>
              <w:jc w:val="center"/>
              <w:rPr>
                <w:rFonts w:ascii="Abadi MT Condensed Light" w:hAnsi="Abadi MT Condensed Light"/>
                <w:b/>
              </w:rPr>
            </w:pPr>
            <w:r w:rsidRPr="003518BE">
              <w:rPr>
                <w:rFonts w:ascii="Abadi MT Condensed Light" w:hAnsi="Abadi MT Condensed Light"/>
                <w:b/>
              </w:rPr>
              <w:t>15 octobre</w:t>
            </w:r>
          </w:p>
          <w:p w:rsidR="00940425" w:rsidRPr="003518BE" w:rsidRDefault="00940425" w:rsidP="003518BE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:rsidR="00940425" w:rsidRPr="00EE4102" w:rsidRDefault="003518BE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SAINT HERBLAIN - ANGERS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40425" w:rsidRPr="00EE4102" w:rsidRDefault="00EE4102" w:rsidP="00EE4102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15h40</w:t>
            </w:r>
            <w:r w:rsidRPr="00EE4102">
              <w:rPr>
                <w:rFonts w:ascii="Abadi MT Condensed Light" w:hAnsi="Abadi MT Condensed Light"/>
              </w:rPr>
              <w:tab/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3518BE" w:rsidRDefault="00EE4102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salle du vigneau, bd salvador allende, </w:t>
            </w:r>
          </w:p>
          <w:p w:rsidR="00940425" w:rsidRPr="00EE4102" w:rsidRDefault="00EE4102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44800  </w:t>
            </w:r>
            <w:r w:rsidR="009060A6" w:rsidRPr="00EE4102">
              <w:rPr>
                <w:rFonts w:ascii="Abadi MT Condensed Light" w:hAnsi="Abadi MT Condensed Light"/>
              </w:rPr>
              <w:t>St Herblain</w:t>
            </w:r>
          </w:p>
        </w:tc>
      </w:tr>
      <w:tr w:rsidR="00940425" w:rsidTr="001F6949">
        <w:tc>
          <w:tcPr>
            <w:tcW w:w="1809" w:type="dxa"/>
            <w:shd w:val="clear" w:color="auto" w:fill="FFFDA6"/>
          </w:tcPr>
          <w:p w:rsidR="00940425" w:rsidRPr="003518BE" w:rsidRDefault="00AF5126" w:rsidP="003518BE">
            <w:pPr>
              <w:jc w:val="center"/>
              <w:rPr>
                <w:rFonts w:ascii="Abadi MT Condensed Light" w:hAnsi="Abadi MT Condensed Light"/>
                <w:b/>
              </w:rPr>
            </w:pPr>
            <w:r w:rsidRPr="003518BE">
              <w:rPr>
                <w:rFonts w:ascii="Abadi MT Condensed Light" w:hAnsi="Abadi MT Condensed Light"/>
                <w:b/>
              </w:rPr>
              <w:t>29 octobre</w:t>
            </w:r>
          </w:p>
        </w:tc>
        <w:tc>
          <w:tcPr>
            <w:tcW w:w="2694" w:type="dxa"/>
            <w:shd w:val="clear" w:color="auto" w:fill="FFFDA6"/>
          </w:tcPr>
          <w:p w:rsidR="00940425" w:rsidRPr="00EE4102" w:rsidRDefault="003518BE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ANGERS – ST POL</w:t>
            </w:r>
          </w:p>
        </w:tc>
        <w:tc>
          <w:tcPr>
            <w:tcW w:w="850" w:type="dxa"/>
            <w:shd w:val="clear" w:color="auto" w:fill="FFFDA6"/>
          </w:tcPr>
          <w:p w:rsidR="00940425" w:rsidRPr="00EE4102" w:rsidRDefault="00EE4102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18h30</w:t>
            </w:r>
          </w:p>
          <w:p w:rsidR="00940425" w:rsidRPr="00EE4102" w:rsidRDefault="00940425" w:rsidP="00940425">
            <w:pPr>
              <w:rPr>
                <w:rFonts w:ascii="Abadi MT Condensed Light" w:hAnsi="Abadi MT Condensed Light"/>
              </w:rPr>
            </w:pPr>
          </w:p>
        </w:tc>
        <w:tc>
          <w:tcPr>
            <w:tcW w:w="4111" w:type="dxa"/>
            <w:shd w:val="clear" w:color="auto" w:fill="FFFDA6"/>
          </w:tcPr>
          <w:p w:rsidR="003518BE" w:rsidRDefault="00EE4102" w:rsidP="00EE4102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gymnase bergson, rue de la barre,      </w:t>
            </w:r>
          </w:p>
          <w:p w:rsidR="00940425" w:rsidRPr="00EE4102" w:rsidRDefault="00EE4102" w:rsidP="00EE4102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49000 </w:t>
            </w:r>
            <w:r w:rsidR="009060A6" w:rsidRPr="00EE4102">
              <w:rPr>
                <w:rFonts w:ascii="Abadi MT Condensed Light" w:hAnsi="Abadi MT Condensed Light"/>
              </w:rPr>
              <w:t>Angers</w:t>
            </w:r>
          </w:p>
        </w:tc>
      </w:tr>
      <w:tr w:rsidR="00940425" w:rsidTr="001F6949">
        <w:tc>
          <w:tcPr>
            <w:tcW w:w="1809" w:type="dxa"/>
            <w:shd w:val="clear" w:color="auto" w:fill="C6D9F1" w:themeFill="text2" w:themeFillTint="33"/>
          </w:tcPr>
          <w:p w:rsidR="00940425" w:rsidRPr="003518BE" w:rsidRDefault="00EE4102" w:rsidP="003518BE">
            <w:pPr>
              <w:jc w:val="center"/>
              <w:rPr>
                <w:rFonts w:ascii="Abadi MT Condensed Light" w:hAnsi="Abadi MT Condensed Light"/>
                <w:b/>
              </w:rPr>
            </w:pPr>
            <w:r w:rsidRPr="003518BE">
              <w:rPr>
                <w:rFonts w:ascii="Abadi MT Condensed Light" w:hAnsi="Abadi MT Condensed Light"/>
                <w:b/>
              </w:rPr>
              <w:t>5 novembre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940425" w:rsidRPr="00EE4102" w:rsidRDefault="003518BE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LANNION 2 - ANGERS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40425" w:rsidRPr="00EE4102" w:rsidRDefault="00EE4102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16h30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3518BE" w:rsidRDefault="009060A6" w:rsidP="00D2467C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gymnase IUT</w:t>
            </w:r>
            <w:r w:rsidR="00EE4102" w:rsidRPr="00EE4102">
              <w:rPr>
                <w:rFonts w:ascii="Abadi MT Condensed Light" w:hAnsi="Abadi MT Condensed Light"/>
              </w:rPr>
              <w:t xml:space="preserve"> rue edouard branly ,       </w:t>
            </w:r>
          </w:p>
          <w:p w:rsidR="00940425" w:rsidRPr="00EE4102" w:rsidRDefault="00EE4102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22300 </w:t>
            </w:r>
            <w:r w:rsidR="009060A6" w:rsidRPr="00EE4102">
              <w:rPr>
                <w:rFonts w:ascii="Abadi MT Condensed Light" w:hAnsi="Abadi MT Condensed Light"/>
              </w:rPr>
              <w:t>Lannion</w:t>
            </w:r>
          </w:p>
        </w:tc>
      </w:tr>
      <w:tr w:rsidR="00940425" w:rsidTr="001F6949">
        <w:tc>
          <w:tcPr>
            <w:tcW w:w="1809" w:type="dxa"/>
            <w:shd w:val="clear" w:color="auto" w:fill="FFF8AE"/>
          </w:tcPr>
          <w:p w:rsidR="00940425" w:rsidRPr="003518BE" w:rsidRDefault="00EE4102" w:rsidP="003518BE">
            <w:pPr>
              <w:jc w:val="center"/>
              <w:rPr>
                <w:rFonts w:ascii="Abadi MT Condensed Light" w:hAnsi="Abadi MT Condensed Light"/>
                <w:b/>
              </w:rPr>
            </w:pPr>
            <w:r w:rsidRPr="003518BE">
              <w:rPr>
                <w:rFonts w:ascii="Abadi MT Condensed Light" w:hAnsi="Abadi MT Condensed Light"/>
                <w:b/>
              </w:rPr>
              <w:t>19 novembre</w:t>
            </w:r>
          </w:p>
        </w:tc>
        <w:tc>
          <w:tcPr>
            <w:tcW w:w="2694" w:type="dxa"/>
            <w:shd w:val="clear" w:color="auto" w:fill="FFF8AE"/>
          </w:tcPr>
          <w:p w:rsidR="00940425" w:rsidRPr="00EE4102" w:rsidRDefault="003518BE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ANGERS – QUIMPER</w:t>
            </w:r>
          </w:p>
        </w:tc>
        <w:tc>
          <w:tcPr>
            <w:tcW w:w="850" w:type="dxa"/>
            <w:shd w:val="clear" w:color="auto" w:fill="FFF8AE"/>
          </w:tcPr>
          <w:p w:rsidR="00940425" w:rsidRPr="00EE4102" w:rsidRDefault="00EE4102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18h30</w:t>
            </w:r>
          </w:p>
        </w:tc>
        <w:tc>
          <w:tcPr>
            <w:tcW w:w="4111" w:type="dxa"/>
            <w:shd w:val="clear" w:color="auto" w:fill="FFF8AE"/>
          </w:tcPr>
          <w:p w:rsidR="003518BE" w:rsidRDefault="00EE4102" w:rsidP="00EE4102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salle de la coudre, rue des ferrières,   </w:t>
            </w:r>
          </w:p>
          <w:p w:rsidR="00940425" w:rsidRPr="00EE4102" w:rsidRDefault="00EE4102" w:rsidP="00EE4102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49170   st </w:t>
            </w:r>
            <w:r w:rsidR="009060A6" w:rsidRPr="00EE4102">
              <w:rPr>
                <w:rFonts w:ascii="Abadi MT Condensed Light" w:hAnsi="Abadi MT Condensed Light"/>
              </w:rPr>
              <w:t>Léger</w:t>
            </w:r>
            <w:r w:rsidRPr="00EE4102">
              <w:rPr>
                <w:rFonts w:ascii="Abadi MT Condensed Light" w:hAnsi="Abadi MT Condensed Light"/>
              </w:rPr>
              <w:t xml:space="preserve"> des bois</w:t>
            </w:r>
          </w:p>
        </w:tc>
      </w:tr>
      <w:tr w:rsidR="00940425" w:rsidTr="001F6949">
        <w:tc>
          <w:tcPr>
            <w:tcW w:w="1809" w:type="dxa"/>
            <w:shd w:val="clear" w:color="auto" w:fill="C6D9F1" w:themeFill="text2" w:themeFillTint="33"/>
          </w:tcPr>
          <w:p w:rsidR="00940425" w:rsidRPr="003518BE" w:rsidRDefault="00EE4102" w:rsidP="003518BE">
            <w:pPr>
              <w:jc w:val="center"/>
              <w:rPr>
                <w:rFonts w:ascii="Abadi MT Condensed Light" w:hAnsi="Abadi MT Condensed Light"/>
                <w:b/>
              </w:rPr>
            </w:pPr>
            <w:r w:rsidRPr="003518BE">
              <w:rPr>
                <w:rFonts w:ascii="Abadi MT Condensed Light" w:hAnsi="Abadi MT Condensed Light"/>
                <w:b/>
              </w:rPr>
              <w:t>26 novembre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940425" w:rsidRPr="00EE4102" w:rsidRDefault="003518BE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EQUEURDREVILLE - ANGERS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E4102" w:rsidRDefault="00EE4102" w:rsidP="00940425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17h30</w:t>
            </w:r>
          </w:p>
          <w:p w:rsidR="00940425" w:rsidRPr="00EE4102" w:rsidRDefault="00940425" w:rsidP="00940425">
            <w:pPr>
              <w:rPr>
                <w:rFonts w:ascii="Abadi MT Condensed Light" w:hAnsi="Abadi MT Condensed Light"/>
              </w:rPr>
            </w:pPr>
          </w:p>
        </w:tc>
        <w:tc>
          <w:tcPr>
            <w:tcW w:w="4111" w:type="dxa"/>
            <w:shd w:val="clear" w:color="auto" w:fill="C6D9F1" w:themeFill="text2" w:themeFillTint="33"/>
          </w:tcPr>
          <w:p w:rsidR="003518BE" w:rsidRDefault="009060A6" w:rsidP="00940425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gymnase lé</w:t>
            </w:r>
            <w:r w:rsidR="00EE4102" w:rsidRPr="00EE4102">
              <w:rPr>
                <w:rFonts w:ascii="Abadi MT Condensed Light" w:hAnsi="Abadi MT Condensed Light"/>
              </w:rPr>
              <w:t xml:space="preserve">on jouhaux rue léon jouhaux </w:t>
            </w:r>
          </w:p>
          <w:p w:rsidR="00940425" w:rsidRPr="00EE4102" w:rsidRDefault="00EE4102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50120 </w:t>
            </w:r>
            <w:r w:rsidR="009060A6" w:rsidRPr="00EE4102">
              <w:rPr>
                <w:rFonts w:ascii="Abadi MT Condensed Light" w:hAnsi="Abadi MT Condensed Light"/>
              </w:rPr>
              <w:t>Equeurdreville</w:t>
            </w:r>
          </w:p>
        </w:tc>
      </w:tr>
      <w:tr w:rsidR="00824DE0" w:rsidTr="001F6949">
        <w:tc>
          <w:tcPr>
            <w:tcW w:w="1809" w:type="dxa"/>
            <w:shd w:val="clear" w:color="auto" w:fill="FFF8AE"/>
          </w:tcPr>
          <w:p w:rsidR="00824DE0" w:rsidRPr="003518BE" w:rsidRDefault="009060A6" w:rsidP="003518B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03 dé</w:t>
            </w:r>
            <w:r w:rsidR="00EE4102" w:rsidRPr="003518BE">
              <w:rPr>
                <w:rFonts w:ascii="Abadi MT Condensed Light" w:hAnsi="Abadi MT Condensed Light"/>
                <w:b/>
              </w:rPr>
              <w:t>cembre</w:t>
            </w:r>
          </w:p>
        </w:tc>
        <w:tc>
          <w:tcPr>
            <w:tcW w:w="2694" w:type="dxa"/>
            <w:shd w:val="clear" w:color="auto" w:fill="FFF8AE"/>
          </w:tcPr>
          <w:p w:rsidR="0054482F" w:rsidRPr="00EE4102" w:rsidRDefault="003518BE" w:rsidP="0054482F">
            <w:pPr>
              <w:outlineLvl w:val="0"/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ANGERS – RENNES</w:t>
            </w:r>
          </w:p>
          <w:p w:rsidR="00824DE0" w:rsidRPr="00EE4102" w:rsidRDefault="00824DE0" w:rsidP="00940425">
            <w:pPr>
              <w:rPr>
                <w:rFonts w:ascii="Abadi MT Condensed Light" w:hAnsi="Abadi MT Condensed Light"/>
              </w:rPr>
            </w:pPr>
          </w:p>
        </w:tc>
        <w:tc>
          <w:tcPr>
            <w:tcW w:w="850" w:type="dxa"/>
            <w:shd w:val="clear" w:color="auto" w:fill="FFF8AE"/>
          </w:tcPr>
          <w:p w:rsidR="00824DE0" w:rsidRPr="00EE4102" w:rsidRDefault="00EE4102" w:rsidP="00AD736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18h30</w:t>
            </w:r>
          </w:p>
        </w:tc>
        <w:tc>
          <w:tcPr>
            <w:tcW w:w="4111" w:type="dxa"/>
            <w:shd w:val="clear" w:color="auto" w:fill="FFF8AE"/>
          </w:tcPr>
          <w:p w:rsidR="003518BE" w:rsidRDefault="00EE4102" w:rsidP="0054482F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complexe sportif rue du champ du bourg , </w:t>
            </w:r>
          </w:p>
          <w:p w:rsidR="00824DE0" w:rsidRPr="00EE4102" w:rsidRDefault="00EE4102" w:rsidP="00AD736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49000 </w:t>
            </w:r>
            <w:r w:rsidR="009060A6" w:rsidRPr="00EE4102">
              <w:rPr>
                <w:rFonts w:ascii="Abadi MT Condensed Light" w:hAnsi="Abadi MT Condensed Light"/>
              </w:rPr>
              <w:t>Ecouflant</w:t>
            </w:r>
          </w:p>
        </w:tc>
      </w:tr>
      <w:tr w:rsidR="00194C96" w:rsidTr="001F6949">
        <w:tc>
          <w:tcPr>
            <w:tcW w:w="1809" w:type="dxa"/>
            <w:shd w:val="clear" w:color="auto" w:fill="C6D9F1" w:themeFill="text2" w:themeFillTint="33"/>
          </w:tcPr>
          <w:p w:rsidR="00194C96" w:rsidRPr="003518BE" w:rsidRDefault="009060A6" w:rsidP="003518B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18 dé</w:t>
            </w:r>
            <w:r w:rsidR="00194C96" w:rsidRPr="003518BE">
              <w:rPr>
                <w:rFonts w:ascii="Abadi MT Condensed Light" w:hAnsi="Abadi MT Condensed Light"/>
                <w:b/>
              </w:rPr>
              <w:t>cembre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94C96" w:rsidRDefault="00194C96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LAVAL </w:t>
            </w:r>
            <w:r>
              <w:rPr>
                <w:rFonts w:ascii="Abadi MT Condensed Light" w:hAnsi="Abadi MT Condensed Light"/>
              </w:rPr>
              <w:t>–</w:t>
            </w:r>
            <w:r w:rsidRPr="00EE4102">
              <w:rPr>
                <w:rFonts w:ascii="Abadi MT Condensed Light" w:hAnsi="Abadi MT Condensed Light"/>
              </w:rPr>
              <w:t xml:space="preserve"> ANGERS</w:t>
            </w:r>
          </w:p>
          <w:p w:rsidR="00194C96" w:rsidRPr="00EE4102" w:rsidRDefault="00194C96" w:rsidP="00940425">
            <w:pPr>
              <w:rPr>
                <w:rFonts w:ascii="Abadi MT Condensed Light" w:hAnsi="Abadi MT Condensed Light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194C96" w:rsidRPr="00EE4102" w:rsidRDefault="00194C96" w:rsidP="00AD736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15h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194C96" w:rsidRDefault="00194C96" w:rsidP="00AD736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gymnase des francs archers 39 bld felix grat, </w:t>
            </w:r>
          </w:p>
          <w:p w:rsidR="00194C96" w:rsidRPr="00EE4102" w:rsidRDefault="00194C96" w:rsidP="00AD736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53000</w:t>
            </w:r>
            <w:r w:rsidR="009060A6" w:rsidRPr="00EE4102">
              <w:rPr>
                <w:rFonts w:ascii="Abadi MT Condensed Light" w:hAnsi="Abadi MT Condensed Light"/>
              </w:rPr>
              <w:t xml:space="preserve"> Laval</w:t>
            </w:r>
          </w:p>
        </w:tc>
      </w:tr>
      <w:tr w:rsidR="00194C96" w:rsidTr="001F6949">
        <w:tc>
          <w:tcPr>
            <w:tcW w:w="1809" w:type="dxa"/>
            <w:shd w:val="clear" w:color="auto" w:fill="FFF8AE"/>
          </w:tcPr>
          <w:p w:rsidR="00194C96" w:rsidRPr="003518BE" w:rsidRDefault="00194C96" w:rsidP="003518BE">
            <w:pPr>
              <w:jc w:val="center"/>
              <w:rPr>
                <w:rFonts w:ascii="Abadi MT Condensed Light" w:hAnsi="Abadi MT Condensed Light"/>
                <w:b/>
              </w:rPr>
            </w:pPr>
            <w:r w:rsidRPr="003518BE">
              <w:rPr>
                <w:rFonts w:ascii="Abadi MT Condensed Light" w:hAnsi="Abadi MT Condensed Light"/>
                <w:b/>
              </w:rPr>
              <w:t>14 janvier</w:t>
            </w:r>
          </w:p>
        </w:tc>
        <w:tc>
          <w:tcPr>
            <w:tcW w:w="2694" w:type="dxa"/>
            <w:shd w:val="clear" w:color="auto" w:fill="FFF8AE"/>
          </w:tcPr>
          <w:p w:rsidR="00194C96" w:rsidRPr="00EE4102" w:rsidRDefault="00194C96" w:rsidP="008D1AFC">
            <w:pPr>
              <w:outlineLvl w:val="0"/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ANGERS- ST HERBLAIN</w:t>
            </w:r>
          </w:p>
          <w:p w:rsidR="00194C96" w:rsidRPr="00EE4102" w:rsidRDefault="00194C96" w:rsidP="00940425">
            <w:pPr>
              <w:rPr>
                <w:rFonts w:ascii="Abadi MT Condensed Light" w:hAnsi="Abadi MT Condensed Light"/>
              </w:rPr>
            </w:pPr>
          </w:p>
        </w:tc>
        <w:tc>
          <w:tcPr>
            <w:tcW w:w="850" w:type="dxa"/>
            <w:shd w:val="clear" w:color="auto" w:fill="FFF8AE"/>
          </w:tcPr>
          <w:p w:rsidR="00194C96" w:rsidRPr="00EE4102" w:rsidRDefault="00194C96" w:rsidP="00AD736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18h30</w:t>
            </w:r>
          </w:p>
        </w:tc>
        <w:tc>
          <w:tcPr>
            <w:tcW w:w="4111" w:type="dxa"/>
            <w:shd w:val="clear" w:color="auto" w:fill="FFF8AE"/>
          </w:tcPr>
          <w:p w:rsidR="00194C96" w:rsidRDefault="00194C96" w:rsidP="008D1AFC">
            <w:pPr>
              <w:outlineLvl w:val="0"/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salle de loiré, r</w:t>
            </w:r>
            <w:r>
              <w:rPr>
                <w:rFonts w:ascii="Abadi MT Condensed Light" w:hAnsi="Abadi MT Condensed Light"/>
              </w:rPr>
              <w:t xml:space="preserve">ue de la libération, </w:t>
            </w:r>
          </w:p>
          <w:p w:rsidR="00194C96" w:rsidRPr="00EE4102" w:rsidRDefault="00194C96" w:rsidP="003518BE">
            <w:pPr>
              <w:outlineLvl w:val="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49440 </w:t>
            </w:r>
            <w:r w:rsidR="009060A6">
              <w:rPr>
                <w:rFonts w:ascii="Abadi MT Condensed Light" w:hAnsi="Abadi MT Condensed Light"/>
              </w:rPr>
              <w:t>Loiré</w:t>
            </w:r>
          </w:p>
        </w:tc>
      </w:tr>
      <w:tr w:rsidR="00194C96" w:rsidTr="001F6949">
        <w:tc>
          <w:tcPr>
            <w:tcW w:w="1809" w:type="dxa"/>
            <w:shd w:val="clear" w:color="auto" w:fill="C6D9F1" w:themeFill="text2" w:themeFillTint="33"/>
          </w:tcPr>
          <w:p w:rsidR="00194C96" w:rsidRPr="003518BE" w:rsidRDefault="00194C96" w:rsidP="003518BE">
            <w:pPr>
              <w:jc w:val="center"/>
              <w:rPr>
                <w:rFonts w:ascii="Abadi MT Condensed Light" w:hAnsi="Abadi MT Condensed Light"/>
                <w:b/>
              </w:rPr>
            </w:pPr>
            <w:r w:rsidRPr="003518BE">
              <w:rPr>
                <w:rFonts w:ascii="Abadi MT Condensed Light" w:hAnsi="Abadi MT Condensed Light"/>
                <w:b/>
              </w:rPr>
              <w:t>28 janvier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94C96" w:rsidRPr="00EE4102" w:rsidRDefault="00194C96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ST POL DE LEON - ANGERS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94C96" w:rsidRPr="00EE4102" w:rsidRDefault="00194C96" w:rsidP="00AD736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18h30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194C96" w:rsidRDefault="00194C96" w:rsidP="008D1AFC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gymnase des carmes, rue des carmes, </w:t>
            </w:r>
          </w:p>
          <w:p w:rsidR="00194C96" w:rsidRPr="00EE4102" w:rsidRDefault="009060A6" w:rsidP="00AD7365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29250 st Pol de L</w:t>
            </w:r>
            <w:r w:rsidR="00194C96" w:rsidRPr="00EE4102">
              <w:rPr>
                <w:rFonts w:ascii="Abadi MT Condensed Light" w:hAnsi="Abadi MT Condensed Light"/>
              </w:rPr>
              <w:t>éon</w:t>
            </w:r>
          </w:p>
        </w:tc>
      </w:tr>
      <w:tr w:rsidR="00194C96" w:rsidTr="001F6949">
        <w:tc>
          <w:tcPr>
            <w:tcW w:w="1809" w:type="dxa"/>
            <w:shd w:val="clear" w:color="auto" w:fill="FFF8AE"/>
          </w:tcPr>
          <w:p w:rsidR="00194C96" w:rsidRPr="003518BE" w:rsidRDefault="009060A6" w:rsidP="003518B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11 fé</w:t>
            </w:r>
            <w:r w:rsidR="00194C96" w:rsidRPr="003518BE">
              <w:rPr>
                <w:rFonts w:ascii="Abadi MT Condensed Light" w:hAnsi="Abadi MT Condensed Light"/>
                <w:b/>
              </w:rPr>
              <w:t>vrier</w:t>
            </w:r>
          </w:p>
        </w:tc>
        <w:tc>
          <w:tcPr>
            <w:tcW w:w="2694" w:type="dxa"/>
            <w:shd w:val="clear" w:color="auto" w:fill="FFF8AE"/>
          </w:tcPr>
          <w:p w:rsidR="00194C96" w:rsidRDefault="00194C96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ANGERS </w:t>
            </w:r>
            <w:r>
              <w:rPr>
                <w:rFonts w:ascii="Abadi MT Condensed Light" w:hAnsi="Abadi MT Condensed Light"/>
              </w:rPr>
              <w:t>–</w:t>
            </w:r>
            <w:r w:rsidRPr="00EE4102">
              <w:rPr>
                <w:rFonts w:ascii="Abadi MT Condensed Light" w:hAnsi="Abadi MT Condensed Light"/>
              </w:rPr>
              <w:t xml:space="preserve"> </w:t>
            </w:r>
            <w:r>
              <w:rPr>
                <w:rFonts w:ascii="Abadi MT Condensed Light" w:hAnsi="Abadi MT Condensed Light"/>
              </w:rPr>
              <w:t>LANNION</w:t>
            </w:r>
          </w:p>
          <w:p w:rsidR="00194C96" w:rsidRPr="00EE4102" w:rsidRDefault="00194C96" w:rsidP="00940425">
            <w:pPr>
              <w:rPr>
                <w:rFonts w:ascii="Abadi MT Condensed Light" w:hAnsi="Abadi MT Condensed Light"/>
              </w:rPr>
            </w:pPr>
          </w:p>
        </w:tc>
        <w:tc>
          <w:tcPr>
            <w:tcW w:w="850" w:type="dxa"/>
            <w:shd w:val="clear" w:color="auto" w:fill="FFF8AE"/>
          </w:tcPr>
          <w:p w:rsidR="00194C96" w:rsidRPr="00EE4102" w:rsidRDefault="00194C96" w:rsidP="00AD736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18h30</w:t>
            </w:r>
          </w:p>
        </w:tc>
        <w:tc>
          <w:tcPr>
            <w:tcW w:w="4111" w:type="dxa"/>
            <w:shd w:val="clear" w:color="auto" w:fill="FFF8AE"/>
          </w:tcPr>
          <w:p w:rsidR="00194C96" w:rsidRDefault="00194C96" w:rsidP="008D1AFC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gymnase bergson, rue de la barre,      </w:t>
            </w:r>
          </w:p>
          <w:p w:rsidR="00194C96" w:rsidRPr="00EE4102" w:rsidRDefault="00194C96" w:rsidP="008D1AFC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49000 </w:t>
            </w:r>
            <w:r w:rsidR="009060A6" w:rsidRPr="00EE4102">
              <w:rPr>
                <w:rFonts w:ascii="Abadi MT Condensed Light" w:hAnsi="Abadi MT Condensed Light"/>
              </w:rPr>
              <w:t>Angers</w:t>
            </w:r>
          </w:p>
        </w:tc>
      </w:tr>
      <w:tr w:rsidR="00194C96" w:rsidTr="001F6949">
        <w:tc>
          <w:tcPr>
            <w:tcW w:w="1809" w:type="dxa"/>
            <w:shd w:val="clear" w:color="auto" w:fill="C6D9F1" w:themeFill="text2" w:themeFillTint="33"/>
          </w:tcPr>
          <w:p w:rsidR="00194C96" w:rsidRPr="003518BE" w:rsidRDefault="00194C96" w:rsidP="003518BE">
            <w:pPr>
              <w:jc w:val="center"/>
              <w:rPr>
                <w:rFonts w:ascii="Abadi MT Condensed Light" w:hAnsi="Abadi MT Condensed Light"/>
                <w:b/>
              </w:rPr>
            </w:pPr>
            <w:r w:rsidRPr="003518BE">
              <w:rPr>
                <w:rFonts w:ascii="Abadi MT Condensed Light" w:hAnsi="Abadi MT Condensed Light"/>
                <w:b/>
              </w:rPr>
              <w:t>18 mars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94C96" w:rsidRPr="00EE4102" w:rsidRDefault="00194C96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QUIMPER - ANGERS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94C96" w:rsidRPr="00EE4102" w:rsidRDefault="00194C96" w:rsidP="00AD736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18h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194C96" w:rsidRDefault="00194C96" w:rsidP="008D1AFC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salle omnisports, allée du stade,          </w:t>
            </w:r>
          </w:p>
          <w:p w:rsidR="00194C96" w:rsidRPr="00EE4102" w:rsidRDefault="00194C96" w:rsidP="008D1AFC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29550 </w:t>
            </w:r>
            <w:r w:rsidR="009060A6" w:rsidRPr="00EE4102">
              <w:rPr>
                <w:rFonts w:ascii="Abadi MT Condensed Light" w:hAnsi="Abadi MT Condensed Light"/>
              </w:rPr>
              <w:t>Plonévez</w:t>
            </w:r>
            <w:r w:rsidRPr="00EE4102">
              <w:rPr>
                <w:rFonts w:ascii="Abadi MT Condensed Light" w:hAnsi="Abadi MT Condensed Light"/>
              </w:rPr>
              <w:t>-</w:t>
            </w:r>
            <w:r w:rsidR="009060A6" w:rsidRPr="00EE4102">
              <w:rPr>
                <w:rFonts w:ascii="Abadi MT Condensed Light" w:hAnsi="Abadi MT Condensed Light"/>
              </w:rPr>
              <w:t>Ponzay</w:t>
            </w:r>
          </w:p>
        </w:tc>
      </w:tr>
      <w:tr w:rsidR="00194C96" w:rsidTr="001F6949">
        <w:tc>
          <w:tcPr>
            <w:tcW w:w="1809" w:type="dxa"/>
            <w:shd w:val="clear" w:color="auto" w:fill="FFF8AE"/>
          </w:tcPr>
          <w:p w:rsidR="00194C96" w:rsidRPr="003518BE" w:rsidRDefault="00194C96" w:rsidP="003518BE">
            <w:pPr>
              <w:jc w:val="center"/>
              <w:rPr>
                <w:rFonts w:ascii="Abadi MT Condensed Light" w:hAnsi="Abadi MT Condensed Light"/>
                <w:b/>
              </w:rPr>
            </w:pPr>
            <w:r w:rsidRPr="003518BE">
              <w:rPr>
                <w:rFonts w:ascii="Abadi MT Condensed Light" w:hAnsi="Abadi MT Condensed Light"/>
                <w:b/>
              </w:rPr>
              <w:t>08 avril</w:t>
            </w:r>
          </w:p>
        </w:tc>
        <w:tc>
          <w:tcPr>
            <w:tcW w:w="2694" w:type="dxa"/>
            <w:shd w:val="clear" w:color="auto" w:fill="FFF8AE"/>
          </w:tcPr>
          <w:p w:rsidR="00194C96" w:rsidRPr="00EE4102" w:rsidRDefault="00194C96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ANGERS - EQUEURDREVILLE</w:t>
            </w:r>
          </w:p>
        </w:tc>
        <w:tc>
          <w:tcPr>
            <w:tcW w:w="850" w:type="dxa"/>
            <w:shd w:val="clear" w:color="auto" w:fill="FFF8AE"/>
          </w:tcPr>
          <w:p w:rsidR="00194C96" w:rsidRPr="00EE4102" w:rsidRDefault="00194C96" w:rsidP="00AD736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18h30</w:t>
            </w:r>
            <w:r w:rsidRPr="00EE4102">
              <w:rPr>
                <w:rFonts w:ascii="Abadi MT Condensed Light" w:hAnsi="Abadi MT Condensed Light"/>
              </w:rPr>
              <w:tab/>
            </w:r>
          </w:p>
        </w:tc>
        <w:tc>
          <w:tcPr>
            <w:tcW w:w="4111" w:type="dxa"/>
            <w:shd w:val="clear" w:color="auto" w:fill="FFF8AE"/>
          </w:tcPr>
          <w:p w:rsidR="00194C96" w:rsidRDefault="00194C96" w:rsidP="008D1AFC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salle de champigné, rue du stade,       </w:t>
            </w:r>
          </w:p>
          <w:p w:rsidR="00194C96" w:rsidRPr="00EE4102" w:rsidRDefault="00194C96" w:rsidP="008D1AFC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49330 </w:t>
            </w:r>
            <w:r w:rsidR="009060A6" w:rsidRPr="00EE4102">
              <w:rPr>
                <w:rFonts w:ascii="Abadi MT Condensed Light" w:hAnsi="Abadi MT Condensed Light"/>
              </w:rPr>
              <w:t>Champign</w:t>
            </w:r>
            <w:r w:rsidR="009060A6">
              <w:rPr>
                <w:rFonts w:ascii="Abadi MT Condensed Light" w:hAnsi="Abadi MT Condensed Light"/>
              </w:rPr>
              <w:t>é</w:t>
            </w:r>
          </w:p>
        </w:tc>
      </w:tr>
      <w:tr w:rsidR="00194C96" w:rsidTr="001F6949">
        <w:tc>
          <w:tcPr>
            <w:tcW w:w="1809" w:type="dxa"/>
            <w:shd w:val="clear" w:color="auto" w:fill="C6D9F1" w:themeFill="text2" w:themeFillTint="33"/>
          </w:tcPr>
          <w:p w:rsidR="00194C96" w:rsidRPr="003518BE" w:rsidRDefault="00194C96" w:rsidP="003518BE">
            <w:pPr>
              <w:jc w:val="center"/>
              <w:rPr>
                <w:rFonts w:ascii="Abadi MT Condensed Light" w:hAnsi="Abadi MT Condensed Light"/>
                <w:b/>
              </w:rPr>
            </w:pPr>
            <w:r w:rsidRPr="003518BE">
              <w:rPr>
                <w:rFonts w:ascii="Abadi MT Condensed Light" w:hAnsi="Abadi MT Condensed Light"/>
                <w:b/>
              </w:rPr>
              <w:t>22 avril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94C96" w:rsidRPr="00EE4102" w:rsidRDefault="00194C96" w:rsidP="0094042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RENNES - ANGERS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94C96" w:rsidRPr="00EE4102" w:rsidRDefault="00194C96" w:rsidP="00AD7365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>16h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194C96" w:rsidRPr="00EE4102" w:rsidRDefault="00194C96" w:rsidP="008D1AFC">
            <w:pPr>
              <w:rPr>
                <w:rFonts w:ascii="Abadi MT Condensed Light" w:hAnsi="Abadi MT Condensed Light"/>
              </w:rPr>
            </w:pPr>
            <w:r w:rsidRPr="00EE4102">
              <w:rPr>
                <w:rFonts w:ascii="Abadi MT Condensed Light" w:hAnsi="Abadi MT Condensed Light"/>
              </w:rPr>
              <w:t xml:space="preserve">gymnase des hautes ourmes, avenue de pologne, </w:t>
            </w:r>
            <w:r w:rsidR="001F6949">
              <w:rPr>
                <w:rFonts w:ascii="Abadi MT Condensed Light" w:hAnsi="Abadi MT Condensed Light"/>
              </w:rPr>
              <w:t xml:space="preserve"> </w:t>
            </w:r>
            <w:r w:rsidRPr="00EE4102">
              <w:rPr>
                <w:rFonts w:ascii="Abadi MT Condensed Light" w:hAnsi="Abadi MT Condensed Light"/>
              </w:rPr>
              <w:t>35200</w:t>
            </w:r>
            <w:r w:rsidR="009060A6">
              <w:rPr>
                <w:rFonts w:ascii="Abadi MT Condensed Light" w:hAnsi="Abadi MT Condensed Light"/>
              </w:rPr>
              <w:t xml:space="preserve"> Rennes</w:t>
            </w:r>
          </w:p>
        </w:tc>
      </w:tr>
    </w:tbl>
    <w:p w:rsidR="001F6949" w:rsidRDefault="00252B1D" w:rsidP="001F6949">
      <w:pPr>
        <w:outlineLvl w:val="0"/>
      </w:pPr>
      <w:r>
        <w:tab/>
      </w:r>
      <w:r w:rsidR="00583204" w:rsidRPr="00194C96">
        <w:rPr>
          <w:shd w:val="clear" w:color="auto" w:fill="FFFDA6"/>
        </w:rPr>
        <w:t>MATCHS A DOMICILE</w:t>
      </w:r>
      <w:r w:rsidR="00583204">
        <w:t xml:space="preserve"> </w:t>
      </w:r>
      <w:r w:rsidR="00194C96">
        <w:tab/>
      </w:r>
      <w:r w:rsidR="00583204" w:rsidRPr="00194C96">
        <w:rPr>
          <w:shd w:val="clear" w:color="auto" w:fill="DBE5F1" w:themeFill="accent1" w:themeFillTint="33"/>
        </w:rPr>
        <w:t>MATCHS A L’EXTERIEUR</w:t>
      </w:r>
      <w:r w:rsidR="00583204">
        <w:t xml:space="preserve">  </w:t>
      </w:r>
      <w:r w:rsidR="00583204">
        <w:tab/>
      </w:r>
      <w:r w:rsidR="00583204">
        <w:tab/>
      </w:r>
    </w:p>
    <w:p w:rsidR="00824DE0" w:rsidRPr="009060A6" w:rsidRDefault="001F6949" w:rsidP="001F6949">
      <w:pPr>
        <w:outlineLvl w:val="0"/>
      </w:pPr>
      <w:r w:rsidRPr="001F6949">
        <w:rPr>
          <w:b/>
        </w:rPr>
        <w:t xml:space="preserve">attention </w:t>
      </w:r>
      <w:r>
        <w:t xml:space="preserve">: les lieux des matchs à domicile peuvent être modifiés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6949">
        <w:rPr>
          <w:sz w:val="22"/>
        </w:rPr>
        <w:t>(si des clubs souhaitent accueillir nos matchs)</w:t>
      </w:r>
    </w:p>
    <w:sectPr w:rsidR="00824DE0" w:rsidRPr="009060A6" w:rsidSect="00824DE0">
      <w:type w:val="continuous"/>
      <w:pgSz w:w="11900" w:h="16840"/>
      <w:pgMar w:top="141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52B1D"/>
    <w:rsid w:val="0004054B"/>
    <w:rsid w:val="00194C96"/>
    <w:rsid w:val="001D17FC"/>
    <w:rsid w:val="001F6949"/>
    <w:rsid w:val="00252B1D"/>
    <w:rsid w:val="003518BE"/>
    <w:rsid w:val="0054482F"/>
    <w:rsid w:val="00583204"/>
    <w:rsid w:val="00824DE0"/>
    <w:rsid w:val="008D1AFC"/>
    <w:rsid w:val="008E7D22"/>
    <w:rsid w:val="009060A6"/>
    <w:rsid w:val="00940425"/>
    <w:rsid w:val="00AD7365"/>
    <w:rsid w:val="00AF5126"/>
    <w:rsid w:val="00C5229C"/>
    <w:rsid w:val="00D2467C"/>
    <w:rsid w:val="00EE4102"/>
    <w:rsid w:val="00FE11C7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96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tyle1">
    <w:name w:val="Style1"/>
    <w:basedOn w:val="Normal"/>
    <w:qFormat/>
    <w:rsid w:val="00EB37B4"/>
    <w:pPr>
      <w:widowControl w:val="0"/>
      <w:autoSpaceDE w:val="0"/>
      <w:autoSpaceDN w:val="0"/>
      <w:adjustRightInd w:val="0"/>
      <w:spacing w:after="0"/>
    </w:pPr>
    <w:rPr>
      <w:rFonts w:ascii="Comic Sans MS" w:hAnsi="Comic Sans MS" w:cs="Comic Sans MS"/>
    </w:rPr>
  </w:style>
  <w:style w:type="table" w:styleId="Grille">
    <w:name w:val="Table Grid"/>
    <w:basedOn w:val="TableauNormal"/>
    <w:uiPriority w:val="59"/>
    <w:rsid w:val="0094042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219</Words>
  <Characters>1249</Characters>
  <Application>Microsoft Word 12.0.0</Application>
  <DocSecurity>0</DocSecurity>
  <Lines>10</Lines>
  <Paragraphs>2</Paragraphs>
  <ScaleCrop>false</ScaleCrop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PASQUIER Christian</dc:creator>
  <cp:keywords/>
  <cp:lastModifiedBy>PASQUIER Christian</cp:lastModifiedBy>
  <cp:revision>14</cp:revision>
  <dcterms:created xsi:type="dcterms:W3CDTF">2016-10-12T15:54:00Z</dcterms:created>
  <dcterms:modified xsi:type="dcterms:W3CDTF">2016-10-12T19:19:00Z</dcterms:modified>
</cp:coreProperties>
</file>